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C3" w:rsidRDefault="001178C3" w:rsidP="00867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8D8" w:rsidRPr="001424AA" w:rsidRDefault="008678D8" w:rsidP="00867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678D8" w:rsidRPr="001424AA" w:rsidRDefault="00126FE8" w:rsidP="00867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7033FF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 </w:t>
      </w:r>
      <w:r w:rsidR="00647C0B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Открытого</w:t>
      </w:r>
      <w:r w:rsidR="006958B8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Районного</w:t>
      </w:r>
      <w:r w:rsidR="00647C0B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3FF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78D8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фестиваля </w:t>
      </w:r>
      <w:r w:rsidR="007033FF" w:rsidRPr="00A2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детских хоровых коллективов</w:t>
      </w:r>
      <w:r w:rsidR="00D76226"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78D8"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678D8" w:rsidRPr="00142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Звонкие голоса»</w:t>
      </w:r>
    </w:p>
    <w:p w:rsidR="008678D8" w:rsidRPr="001424AA" w:rsidRDefault="008678D8" w:rsidP="003615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78D8" w:rsidRPr="001424AA" w:rsidRDefault="008678D8" w:rsidP="00867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УЧРЕДИТЕЛИ И ОРГАНИЗАТОРЫ:</w:t>
      </w:r>
    </w:p>
    <w:p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proofErr w:type="gramStart"/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Управления образования исполнительного комитета муниципального образования</w:t>
      </w:r>
      <w:proofErr w:type="gramEnd"/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Казани по Кировскому и Московскому районам, </w:t>
      </w:r>
    </w:p>
    <w:p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преподавателей хоровых дисциплин Кировского и Московского районов,</w:t>
      </w:r>
    </w:p>
    <w:p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дополнительного образования «Детская музыкальная школа № 1» Кировского района г. Казани</w:t>
      </w:r>
    </w:p>
    <w:p w:rsidR="008678D8" w:rsidRPr="001424AA" w:rsidRDefault="008678D8" w:rsidP="008678D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ЗАДАЧИ:</w:t>
      </w:r>
    </w:p>
    <w:p w:rsidR="008678D8" w:rsidRPr="001424AA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развитие и реализация творческих способностей учащихся;</w:t>
      </w:r>
    </w:p>
    <w:p w:rsidR="008678D8" w:rsidRPr="001424AA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совершенствование полученных вокально-хоровых навыков;</w:t>
      </w:r>
    </w:p>
    <w:p w:rsidR="00D76226" w:rsidRPr="001424AA" w:rsidRDefault="00D76226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решение актуальных задач духовного и нравственного воспитания учащихся;</w:t>
      </w:r>
    </w:p>
    <w:p w:rsidR="00F238D2" w:rsidRPr="001424AA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 xml:space="preserve">воспитание эстетических вкусов исполнительской и слушательской аудитории, формирование и поддержка стойкого интереса к хоровому пению </w:t>
      </w:r>
      <w:r w:rsidR="00F238D2" w:rsidRPr="001424AA">
        <w:rPr>
          <w:rFonts w:ascii="Times New Roman" w:eastAsia="Calibri" w:hAnsi="Times New Roman" w:cs="Times New Roman"/>
          <w:sz w:val="24"/>
          <w:szCs w:val="24"/>
        </w:rPr>
        <w:t>- самому массовому и доступному виду творчества;</w:t>
      </w:r>
    </w:p>
    <w:p w:rsidR="008678D8" w:rsidRPr="001424AA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укрепление творческих связей с детскими хоровыми коллективами;</w:t>
      </w:r>
    </w:p>
    <w:p w:rsidR="008678D8" w:rsidRDefault="008678D8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24AA">
        <w:rPr>
          <w:rFonts w:ascii="Times New Roman" w:eastAsia="Calibri" w:hAnsi="Times New Roman" w:cs="Times New Roman"/>
          <w:sz w:val="24"/>
          <w:szCs w:val="24"/>
        </w:rPr>
        <w:t>повышение профессионального уровня ру</w:t>
      </w:r>
      <w:r w:rsidR="001178C3">
        <w:rPr>
          <w:rFonts w:ascii="Times New Roman" w:eastAsia="Calibri" w:hAnsi="Times New Roman" w:cs="Times New Roman"/>
          <w:sz w:val="24"/>
          <w:szCs w:val="24"/>
        </w:rPr>
        <w:t>ководителей хоровых коллективов;</w:t>
      </w:r>
    </w:p>
    <w:p w:rsidR="001178C3" w:rsidRPr="001424AA" w:rsidRDefault="001178C3" w:rsidP="00F238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предпосылок для объединения хоровых коллективов в</w:t>
      </w:r>
      <w:r w:rsidR="00A26363">
        <w:rPr>
          <w:rFonts w:ascii="Times New Roman" w:eastAsia="Calibri" w:hAnsi="Times New Roman" w:cs="Times New Roman"/>
          <w:sz w:val="24"/>
          <w:szCs w:val="24"/>
        </w:rPr>
        <w:t xml:space="preserve"> сводный районный хор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78D8" w:rsidRPr="001424AA" w:rsidRDefault="008678D8" w:rsidP="008678D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ФЕСТИВАЛЯ:</w:t>
      </w:r>
    </w:p>
    <w:p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Хоровые коллективы младшей</w:t>
      </w:r>
      <w:r w:rsidR="00AE0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ступени</w:t>
      </w:r>
      <w:r w:rsidR="00A26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(6,5</w:t>
      </w:r>
      <w:r w:rsidR="00111857">
        <w:rPr>
          <w:rFonts w:ascii="Times New Roman" w:eastAsia="Times New Roman" w:hAnsi="Times New Roman" w:cs="Times New Roman"/>
          <w:sz w:val="24"/>
          <w:szCs w:val="24"/>
          <w:lang w:eastAsia="ru-RU"/>
        </w:rPr>
        <w:t>-9лет)</w:t>
      </w:r>
      <w:r w:rsidR="00AE0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092E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 музыкальных школ и детских школ искусств.</w:t>
      </w:r>
    </w:p>
    <w:p w:rsidR="008678D8" w:rsidRPr="001424AA" w:rsidRDefault="008678D8" w:rsidP="008678D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8D8" w:rsidRPr="001424AA" w:rsidRDefault="008678D8" w:rsidP="008678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И ПОРЯДОК ПРОВЕДЕНИЯ:</w:t>
      </w:r>
    </w:p>
    <w:p w:rsidR="008678D8" w:rsidRPr="001424AA" w:rsidRDefault="00F774FA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состоится 1</w:t>
      </w:r>
      <w:r w:rsidR="00AE0817">
        <w:rPr>
          <w:rFonts w:ascii="Times New Roman" w:eastAsia="Times New Roman" w:hAnsi="Times New Roman" w:cs="Times New Roman"/>
          <w:sz w:val="24"/>
          <w:szCs w:val="24"/>
          <w:lang w:eastAsia="ru-RU"/>
        </w:rPr>
        <w:t>4 декабря 2019</w:t>
      </w:r>
      <w:r w:rsidR="008678D8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AE081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678D8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часов. </w:t>
      </w:r>
    </w:p>
    <w:p w:rsidR="008678D8" w:rsidRPr="008C5BF6" w:rsidRDefault="008678D8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– </w:t>
      </w:r>
      <w:r w:rsidR="00361535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535" w:rsidRPr="008C5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Актовый зал </w:t>
      </w:r>
      <w:r w:rsidR="008C5BF6" w:rsidRPr="008C5BF6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МБОУ "Школа №32"</w:t>
      </w:r>
      <w:r w:rsidR="008C5BF6" w:rsidRPr="008C5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1535" w:rsidRPr="008C5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 района г. Казани</w:t>
      </w:r>
    </w:p>
    <w:p w:rsidR="00114070" w:rsidRPr="00BD0854" w:rsidRDefault="008678D8" w:rsidP="007C20B7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выступления </w:t>
      </w:r>
      <w:r w:rsidR="007C2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младших хоровых коллективов</w:t>
      </w:r>
      <w:r w:rsid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включить</w:t>
      </w:r>
      <w:r w:rsid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5B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47E21">
        <w:rPr>
          <w:rFonts w:ascii="Times New Roman" w:eastAsia="Times New Roman" w:hAnsi="Times New Roman" w:cs="Times New Roman"/>
          <w:sz w:val="24"/>
          <w:szCs w:val="24"/>
          <w:lang w:eastAsia="ru-RU"/>
        </w:rPr>
        <w:t>-3</w:t>
      </w:r>
      <w:r w:rsidR="008C5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4070" w:rsidRPr="007C2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разнохарактерных  произведения</w:t>
      </w:r>
      <w:r w:rsidR="00BD08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8D8" w:rsidRPr="001424AA" w:rsidRDefault="008678D8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Обязательным является исполнения </w:t>
      </w:r>
      <w:r w:rsidRPr="00447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сводной п</w:t>
      </w:r>
      <w:r w:rsidR="00FB7075" w:rsidRPr="00447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есни фестиваля</w:t>
      </w:r>
      <w:r w:rsidR="00447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«Большой хоровод</w:t>
      </w:r>
      <w:r w:rsidR="00FB7075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3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</w:t>
      </w:r>
      <w:proofErr w:type="gramStart"/>
      <w:r w:rsidR="00A349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3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Савельева, сл. Л. </w:t>
      </w:r>
      <w:proofErr w:type="spellStart"/>
      <w:r w:rsidR="00A3499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Жигалкиной</w:t>
      </w:r>
      <w:proofErr w:type="spellEnd"/>
      <w:r w:rsidR="00A34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A3499D">
        <w:rPr>
          <w:rFonts w:ascii="Times New Roman" w:eastAsia="Times New Roman" w:hAnsi="Times New Roman" w:cs="Times New Roman"/>
          <w:sz w:val="24"/>
          <w:szCs w:val="24"/>
          <w:lang w:eastAsia="ru-RU"/>
        </w:rPr>
        <w:t>А.Хайта</w:t>
      </w:r>
      <w:proofErr w:type="spellEnd"/>
      <w:r w:rsidR="00FB7075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(текст и партитура прилагаются)</w:t>
      </w:r>
      <w:r w:rsidR="007F092E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8D8" w:rsidRPr="001424AA" w:rsidRDefault="008678D8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фестивале руководитель хорового коллектива подаёт заявку в оргкомитет </w:t>
      </w:r>
      <w:r w:rsidR="007F092E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</w:t>
      </w: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ДМШ № 1 до </w:t>
      </w:r>
      <w:r w:rsidR="00B961D0">
        <w:rPr>
          <w:rFonts w:ascii="Times New Roman" w:eastAsia="Times New Roman" w:hAnsi="Times New Roman" w:cs="Times New Roman"/>
          <w:sz w:val="24"/>
          <w:szCs w:val="24"/>
          <w:lang w:eastAsia="ru-RU"/>
        </w:rPr>
        <w:t>6 декабря 2019</w:t>
      </w:r>
      <w:r w:rsidR="004B3884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электронную почту: </w:t>
      </w:r>
      <w:r w:rsidR="004B3884" w:rsidRPr="001424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Myzwkola</w:t>
      </w:r>
      <w:r w:rsidR="004B3884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1@</w:t>
      </w:r>
      <w:r w:rsidR="004B3884" w:rsidRPr="001424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r w:rsidR="004B3884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3884" w:rsidRPr="001424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="00A263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7075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78D8" w:rsidRPr="001424AA" w:rsidRDefault="008678D8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должны быть указаны номер школы, название коллектива (количество участников), Ф.И.О. руководителя коллектива, Ф.И.О. концертмейстера, программа выступления с указанием времени выступления</w:t>
      </w:r>
      <w:r w:rsidR="00140F73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78C3" w:rsidRDefault="001178C3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Почётные гости фестиваля, ведущие специалисты и преподаватели</w:t>
      </w:r>
      <w:r w:rsidRPr="0011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культуры и искусства, имеющие</w:t>
      </w:r>
      <w:r w:rsidRPr="0011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бесспорный профессиональный авторитет, многолетний опыт, понимание особенностей работы с  детьми и подростками.</w:t>
      </w:r>
    </w:p>
    <w:p w:rsidR="001178C3" w:rsidRDefault="001178C3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D8" w:rsidRPr="00B05E8A" w:rsidRDefault="00FB7075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Организационный комитет </w:t>
      </w:r>
      <w:r w:rsidR="008678D8"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фестиваля:</w:t>
      </w:r>
      <w:r w:rsidR="00B05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5E8A" w:rsidRPr="00B05E8A">
        <w:rPr>
          <w:rFonts w:ascii="Times New Roman" w:eastAsia="Times New Roman" w:hAnsi="Times New Roman" w:cs="Times New Roman"/>
          <w:sz w:val="24"/>
          <w:szCs w:val="24"/>
          <w:lang w:eastAsia="ru-RU"/>
        </w:rPr>
        <w:t>420030</w:t>
      </w:r>
      <w:r w:rsidR="008678D8" w:rsidRPr="00B05E8A">
        <w:rPr>
          <w:rFonts w:ascii="Times New Roman" w:eastAsia="Times New Roman" w:hAnsi="Times New Roman" w:cs="Times New Roman"/>
          <w:sz w:val="24"/>
          <w:szCs w:val="24"/>
          <w:lang w:eastAsia="ru-RU"/>
        </w:rPr>
        <w:t>, РТ,</w:t>
      </w:r>
      <w:r w:rsidR="00B05E8A" w:rsidRPr="00B05E8A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г. Казань, ул. Красный Химик, д. 19</w:t>
      </w:r>
      <w:r w:rsidR="008678D8" w:rsidRPr="00B05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78D8" w:rsidRPr="001424AA" w:rsidRDefault="008678D8" w:rsidP="008678D8">
      <w:pPr>
        <w:tabs>
          <w:tab w:val="left" w:pos="25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Тел/ факс:</w:t>
      </w:r>
      <w:r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526-37-08</w:t>
      </w:r>
      <w:r w:rsidR="006958B8" w:rsidRPr="001424AA">
        <w:rPr>
          <w:rFonts w:ascii="Times New Roman" w:eastAsia="Times New Roman" w:hAnsi="Times New Roman" w:cs="Times New Roman"/>
          <w:sz w:val="24"/>
          <w:szCs w:val="24"/>
          <w:lang w:eastAsia="ru-RU"/>
        </w:rPr>
        <w:t>; тел. 89274005286 Флюра Наильевна</w:t>
      </w:r>
    </w:p>
    <w:p w:rsidR="00111857" w:rsidRPr="00111857" w:rsidRDefault="008678D8" w:rsidP="001178C3">
      <w:pPr>
        <w:tabs>
          <w:tab w:val="left" w:pos="2557"/>
        </w:tabs>
        <w:spacing w:after="0" w:line="240" w:lineRule="auto"/>
        <w:jc w:val="both"/>
        <w:rPr>
          <w:sz w:val="24"/>
          <w:szCs w:val="24"/>
        </w:rPr>
      </w:pPr>
      <w:r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Проезд </w:t>
      </w:r>
      <w:r w:rsidR="00FB7075" w:rsidRPr="0014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5E8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автобусами № 2,30, 44,45,49 до  остановки «Парк имени Урицкого»</w:t>
      </w:r>
    </w:p>
    <w:sectPr w:rsidR="00111857" w:rsidRPr="00111857" w:rsidSect="001424AA">
      <w:pgSz w:w="11906" w:h="16838"/>
      <w:pgMar w:top="142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8B6"/>
    <w:multiLevelType w:val="hybridMultilevel"/>
    <w:tmpl w:val="AEE06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A2BA6"/>
    <w:multiLevelType w:val="hybridMultilevel"/>
    <w:tmpl w:val="6D444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62228"/>
    <w:multiLevelType w:val="hybridMultilevel"/>
    <w:tmpl w:val="71681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8E28F6"/>
    <w:multiLevelType w:val="hybridMultilevel"/>
    <w:tmpl w:val="32D4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D83CC1"/>
    <w:multiLevelType w:val="hybridMultilevel"/>
    <w:tmpl w:val="04047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C354F"/>
    <w:multiLevelType w:val="hybridMultilevel"/>
    <w:tmpl w:val="B74EE1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94"/>
    <w:rsid w:val="000B73B6"/>
    <w:rsid w:val="00111857"/>
    <w:rsid w:val="00114070"/>
    <w:rsid w:val="001178C3"/>
    <w:rsid w:val="00126FE8"/>
    <w:rsid w:val="00137DBE"/>
    <w:rsid w:val="00140F73"/>
    <w:rsid w:val="001424AA"/>
    <w:rsid w:val="00361535"/>
    <w:rsid w:val="00447E21"/>
    <w:rsid w:val="004B3884"/>
    <w:rsid w:val="00615794"/>
    <w:rsid w:val="00647C0B"/>
    <w:rsid w:val="006958B8"/>
    <w:rsid w:val="007033FF"/>
    <w:rsid w:val="00760CE2"/>
    <w:rsid w:val="007658D6"/>
    <w:rsid w:val="007800E7"/>
    <w:rsid w:val="00790143"/>
    <w:rsid w:val="007C20B7"/>
    <w:rsid w:val="007F092E"/>
    <w:rsid w:val="008678D8"/>
    <w:rsid w:val="00874B94"/>
    <w:rsid w:val="008C5BF6"/>
    <w:rsid w:val="00A26363"/>
    <w:rsid w:val="00A3499D"/>
    <w:rsid w:val="00AE0817"/>
    <w:rsid w:val="00B05E8A"/>
    <w:rsid w:val="00B3653E"/>
    <w:rsid w:val="00B813E7"/>
    <w:rsid w:val="00B961D0"/>
    <w:rsid w:val="00BD0854"/>
    <w:rsid w:val="00BF4E9B"/>
    <w:rsid w:val="00CD062B"/>
    <w:rsid w:val="00D76226"/>
    <w:rsid w:val="00F225A3"/>
    <w:rsid w:val="00F238D2"/>
    <w:rsid w:val="00F774FA"/>
    <w:rsid w:val="00FB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8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E13E6-6C80-4108-871D-BB9964F9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5</cp:revision>
  <cp:lastPrinted>2017-10-23T08:58:00Z</cp:lastPrinted>
  <dcterms:created xsi:type="dcterms:W3CDTF">2018-11-16T09:33:00Z</dcterms:created>
  <dcterms:modified xsi:type="dcterms:W3CDTF">2019-11-09T09:56:00Z</dcterms:modified>
</cp:coreProperties>
</file>